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8C" w:rsidRDefault="00232B15" w:rsidP="00A72FED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F7688B" wp14:editId="2E724AF4">
                <wp:simplePos x="0" y="0"/>
                <wp:positionH relativeFrom="column">
                  <wp:posOffset>-66675</wp:posOffset>
                </wp:positionH>
                <wp:positionV relativeFrom="paragraph">
                  <wp:posOffset>-457200</wp:posOffset>
                </wp:positionV>
                <wp:extent cx="1981200" cy="65722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F238D" w:rsidRDefault="000F238D" w:rsidP="000F238D">
                            <w:r>
                              <w:rPr>
                                <w:rFonts w:hint="eastAsia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-5.25pt;margin-top:-36pt;width:156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" fillcolor="window" stroked="f" strokeweight=".25pt">
                <v:textbox>
                  <w:txbxContent>
                    <w:p w:rsidR="000F238D" w:rsidRDefault="000F238D" w:rsidP="000F238D">
                      <w:r>
                        <w:rPr>
                          <w:rFonts w:hint="eastAsia"/>
                        </w:rPr>
                        <w:t>第１号様式</w:t>
                      </w:r>
                    </w:p>
                  </w:txbxContent>
                </v:textbox>
              </v:rect>
            </w:pict>
          </mc:Fallback>
        </mc:AlternateContent>
      </w:r>
      <w:r w:rsidR="007B598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772BFE" wp14:editId="3FDF9F84">
                <wp:simplePos x="0" y="0"/>
                <wp:positionH relativeFrom="column">
                  <wp:posOffset>4438650</wp:posOffset>
                </wp:positionH>
                <wp:positionV relativeFrom="paragraph">
                  <wp:posOffset>-323850</wp:posOffset>
                </wp:positionV>
                <wp:extent cx="1876425" cy="8191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19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A38" w:rsidRPr="007B598C" w:rsidRDefault="00A46C0A" w:rsidP="00A72FE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7B598C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医療</w:t>
                            </w:r>
                            <w:r w:rsidR="00381A38" w:rsidRPr="007B598C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意見書添付用</w:t>
                            </w:r>
                          </w:p>
                          <w:p w:rsidR="00A72FED" w:rsidRPr="007B598C" w:rsidRDefault="00A72FED" w:rsidP="00A72F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59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（保健所用、医療機関控）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49.5pt;margin-top:-25.5pt;width:147.75pt;height:6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" fillcolor="white [3201]" stroked="f" strokeweight="2pt">
                <v:textbox>
                  <w:txbxContent>
                    <w:p w:rsidR="00381A38" w:rsidRPr="007B598C" w:rsidRDefault="00A46C0A" w:rsidP="00A72FED">
                      <w:pPr>
                        <w:jc w:val="center"/>
                        <w:rPr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7B598C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医療</w:t>
                      </w:r>
                      <w:r w:rsidR="00381A38" w:rsidRPr="007B598C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意見書添付用</w:t>
                      </w:r>
                    </w:p>
                    <w:p w:rsidR="00A72FED" w:rsidRPr="007B598C" w:rsidRDefault="00A72FED" w:rsidP="00A72FE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B598C">
                        <w:rPr>
                          <w:rFonts w:hint="eastAsia"/>
                          <w:sz w:val="20"/>
                          <w:szCs w:val="20"/>
                        </w:rPr>
                        <w:t>（保健所用、医療機関控）</w:t>
                      </w:r>
                    </w:p>
                  </w:txbxContent>
                </v:textbox>
              </v:rect>
            </w:pict>
          </mc:Fallback>
        </mc:AlternateContent>
      </w:r>
    </w:p>
    <w:p w:rsidR="00A72FED" w:rsidRPr="00A72FED" w:rsidRDefault="00A72FED" w:rsidP="00A72FED">
      <w:pPr>
        <w:jc w:val="center"/>
        <w:rPr>
          <w:sz w:val="32"/>
          <w:szCs w:val="32"/>
        </w:rPr>
      </w:pPr>
      <w:r w:rsidRPr="00A72FED">
        <w:rPr>
          <w:rFonts w:hint="eastAsia"/>
          <w:sz w:val="32"/>
          <w:szCs w:val="32"/>
        </w:rPr>
        <w:t>小児慢性特定疾病児童等療育指導連絡票</w:t>
      </w:r>
    </w:p>
    <w:p w:rsidR="00555416" w:rsidRDefault="00A72FED" w:rsidP="00232B15">
      <w:pPr>
        <w:ind w:firstLineChars="3600" w:firstLine="7560"/>
      </w:pPr>
      <w:r>
        <w:rPr>
          <w:rFonts w:hint="eastAsia"/>
        </w:rPr>
        <w:t xml:space="preserve">　　　年　　月　　日</w:t>
      </w:r>
    </w:p>
    <w:p w:rsidR="006869FB" w:rsidRPr="00A72FED" w:rsidRDefault="008A59FA" w:rsidP="006869F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八戸市</w:t>
      </w:r>
      <w:r w:rsidR="006869FB" w:rsidRPr="00A72FED">
        <w:rPr>
          <w:rFonts w:hint="eastAsia"/>
          <w:sz w:val="28"/>
          <w:szCs w:val="28"/>
          <w:u w:val="single"/>
        </w:rPr>
        <w:t>保健所</w:t>
      </w:r>
      <w:r w:rsidR="00216055">
        <w:rPr>
          <w:rFonts w:hint="eastAsia"/>
          <w:sz w:val="28"/>
          <w:szCs w:val="28"/>
          <w:u w:val="single"/>
        </w:rPr>
        <w:t>長</w:t>
      </w:r>
      <w:r w:rsidR="006344D0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行</w:t>
      </w:r>
      <w:r w:rsidR="006344D0">
        <w:rPr>
          <w:rFonts w:hint="eastAsia"/>
          <w:sz w:val="28"/>
          <w:szCs w:val="28"/>
          <w:u w:val="single"/>
        </w:rPr>
        <w:t xml:space="preserve"> </w:t>
      </w:r>
    </w:p>
    <w:p w:rsidR="006344D0" w:rsidRPr="006344D0" w:rsidRDefault="006344D0" w:rsidP="006869FB">
      <w:pPr>
        <w:rPr>
          <w:sz w:val="18"/>
          <w:szCs w:val="18"/>
        </w:rPr>
      </w:pPr>
      <w:r w:rsidRPr="006344D0">
        <w:rPr>
          <w:rFonts w:hint="eastAsia"/>
          <w:sz w:val="18"/>
          <w:szCs w:val="18"/>
        </w:rPr>
        <w:t>(</w:t>
      </w:r>
      <w:r w:rsidRPr="006344D0">
        <w:rPr>
          <w:rFonts w:hint="eastAsia"/>
          <w:sz w:val="18"/>
          <w:szCs w:val="18"/>
        </w:rPr>
        <w:t>八戸市で行ってほしい指導等がある場合に、該当する項目に○をつけ、必要に応じて右欄に自由記載してください</w:t>
      </w:r>
      <w:r w:rsidRPr="006344D0">
        <w:rPr>
          <w:rFonts w:hint="eastAsia"/>
          <w:sz w:val="18"/>
          <w:szCs w:val="18"/>
        </w:rPr>
        <w:t>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426"/>
        <w:gridCol w:w="710"/>
        <w:gridCol w:w="1132"/>
        <w:gridCol w:w="2157"/>
        <w:gridCol w:w="1100"/>
        <w:gridCol w:w="3689"/>
      </w:tblGrid>
      <w:tr w:rsidR="00046731" w:rsidTr="00381A38">
        <w:trPr>
          <w:trHeight w:val="784"/>
        </w:trPr>
        <w:tc>
          <w:tcPr>
            <w:tcW w:w="181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3F03" w:rsidRDefault="00D63F03" w:rsidP="00046731">
            <w:r w:rsidRPr="006869FB">
              <w:rPr>
                <w:rFonts w:hint="eastAsia"/>
                <w:spacing w:val="30"/>
                <w:kern w:val="0"/>
                <w:fitText w:val="1050" w:id="747344640"/>
              </w:rPr>
              <w:t>患</w:t>
            </w:r>
            <w:r w:rsidR="00046731" w:rsidRPr="006869FB">
              <w:rPr>
                <w:rFonts w:hint="eastAsia"/>
                <w:spacing w:val="30"/>
                <w:kern w:val="0"/>
                <w:fitText w:val="1050" w:id="747344640"/>
              </w:rPr>
              <w:t>児</w:t>
            </w:r>
            <w:r w:rsidRPr="006869FB">
              <w:rPr>
                <w:rFonts w:hint="eastAsia"/>
                <w:spacing w:val="30"/>
                <w:kern w:val="0"/>
                <w:fitText w:val="1050" w:id="747344640"/>
              </w:rPr>
              <w:t>氏</w:t>
            </w:r>
            <w:r w:rsidRPr="006869FB">
              <w:rPr>
                <w:rFonts w:hint="eastAsia"/>
                <w:spacing w:val="15"/>
                <w:kern w:val="0"/>
                <w:fitText w:val="1050" w:id="747344640"/>
              </w:rPr>
              <w:t>名</w:t>
            </w:r>
          </w:p>
        </w:tc>
        <w:tc>
          <w:tcPr>
            <w:tcW w:w="3289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63F03" w:rsidRDefault="00D63F03" w:rsidP="00D63F03">
            <w:pPr>
              <w:ind w:firstLineChars="1200" w:firstLine="252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63F03" w:rsidRDefault="00D63F03" w:rsidP="00417A8E">
            <w:r>
              <w:rPr>
                <w:rFonts w:hint="eastAsia"/>
              </w:rPr>
              <w:t>生年月日</w:t>
            </w:r>
          </w:p>
        </w:tc>
        <w:tc>
          <w:tcPr>
            <w:tcW w:w="368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3F03" w:rsidRDefault="00046731" w:rsidP="00232B15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日（　　　歳）</w:t>
            </w:r>
          </w:p>
        </w:tc>
      </w:tr>
      <w:tr w:rsidR="00381A38" w:rsidTr="00381A38">
        <w:trPr>
          <w:trHeight w:val="1632"/>
        </w:trPr>
        <w:tc>
          <w:tcPr>
            <w:tcW w:w="2943" w:type="dxa"/>
            <w:gridSpan w:val="5"/>
            <w:tcBorders>
              <w:left w:val="single" w:sz="18" w:space="0" w:color="auto"/>
            </w:tcBorders>
            <w:vAlign w:val="center"/>
          </w:tcPr>
          <w:p w:rsidR="00381A38" w:rsidRDefault="00381A38" w:rsidP="00E16EFE">
            <w:pPr>
              <w:jc w:val="center"/>
            </w:pPr>
            <w:r w:rsidRPr="00945DEC">
              <w:rPr>
                <w:rFonts w:hint="eastAsia"/>
                <w:spacing w:val="30"/>
                <w:kern w:val="0"/>
                <w:fitText w:val="1890" w:id="747348224"/>
              </w:rPr>
              <w:t>療養上の問題点</w:t>
            </w:r>
          </w:p>
        </w:tc>
        <w:tc>
          <w:tcPr>
            <w:tcW w:w="6946" w:type="dxa"/>
            <w:gridSpan w:val="3"/>
            <w:tcBorders>
              <w:right w:val="single" w:sz="18" w:space="0" w:color="auto"/>
            </w:tcBorders>
          </w:tcPr>
          <w:p w:rsidR="00381A38" w:rsidRDefault="00381A38"/>
        </w:tc>
      </w:tr>
      <w:tr w:rsidR="00E16EFE" w:rsidTr="00381A38">
        <w:trPr>
          <w:trHeight w:val="370"/>
        </w:trPr>
        <w:tc>
          <w:tcPr>
            <w:tcW w:w="392" w:type="dxa"/>
            <w:vMerge w:val="restart"/>
            <w:tcBorders>
              <w:top w:val="single" w:sz="2" w:space="0" w:color="auto"/>
              <w:left w:val="single" w:sz="18" w:space="0" w:color="auto"/>
              <w:right w:val="nil"/>
            </w:tcBorders>
            <w:vAlign w:val="center"/>
          </w:tcPr>
          <w:p w:rsidR="00E16EFE" w:rsidRPr="00417A8E" w:rsidRDefault="00E16EFE" w:rsidP="00E16EF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7A8E">
              <w:rPr>
                <w:rFonts w:hint="eastAsia"/>
                <w:sz w:val="18"/>
                <w:szCs w:val="18"/>
              </w:rPr>
              <w:t>保健所で行ってほしい指導等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tbRlV"/>
            <w:vAlign w:val="center"/>
          </w:tcPr>
          <w:p w:rsidR="00E16EFE" w:rsidRPr="00417A8E" w:rsidRDefault="00E16EFE" w:rsidP="00E16EF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（項目に○をつける）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E16EFE"/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E16EFE">
            <w:r w:rsidRPr="00945DEC">
              <w:rPr>
                <w:rFonts w:hint="eastAsia"/>
                <w:spacing w:val="15"/>
                <w:kern w:val="0"/>
                <w:fitText w:val="1470" w:id="747357184"/>
              </w:rPr>
              <w:t>家庭看護指</w:t>
            </w:r>
            <w:r w:rsidRPr="00945DEC">
              <w:rPr>
                <w:rFonts w:hint="eastAsia"/>
                <w:spacing w:val="30"/>
                <w:kern w:val="0"/>
                <w:fitText w:val="1470" w:id="747357184"/>
              </w:rPr>
              <w:t>導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16EFE" w:rsidRDefault="00E16EFE"/>
          <w:p w:rsidR="006344D0" w:rsidRDefault="006344D0"/>
        </w:tc>
      </w:tr>
      <w:tr w:rsidR="00E16EFE" w:rsidTr="00381A38">
        <w:trPr>
          <w:trHeight w:val="371"/>
        </w:trPr>
        <w:tc>
          <w:tcPr>
            <w:tcW w:w="392" w:type="dxa"/>
            <w:vMerge/>
            <w:tcBorders>
              <w:left w:val="single" w:sz="18" w:space="0" w:color="auto"/>
              <w:right w:val="nil"/>
            </w:tcBorders>
          </w:tcPr>
          <w:p w:rsidR="00E16EFE" w:rsidRDefault="00E16EFE"/>
        </w:tc>
        <w:tc>
          <w:tcPr>
            <w:tcW w:w="283" w:type="dxa"/>
            <w:vMerge/>
            <w:tcBorders>
              <w:left w:val="nil"/>
              <w:right w:val="single" w:sz="2" w:space="0" w:color="auto"/>
            </w:tcBorders>
          </w:tcPr>
          <w:p w:rsidR="00E16EFE" w:rsidRDefault="00E16EFE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E16EFE"/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E16EFE">
            <w:r w:rsidRPr="00E16EFE">
              <w:rPr>
                <w:rFonts w:hint="eastAsia"/>
                <w:spacing w:val="15"/>
                <w:kern w:val="0"/>
                <w:fitText w:val="1470" w:id="747357185"/>
              </w:rPr>
              <w:t>食事栄養指</w:t>
            </w:r>
            <w:r w:rsidRPr="00E16EFE">
              <w:rPr>
                <w:rFonts w:hint="eastAsia"/>
                <w:spacing w:val="30"/>
                <w:kern w:val="0"/>
                <w:fitText w:val="1470" w:id="747357185"/>
              </w:rPr>
              <w:t>導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16EFE" w:rsidRDefault="00E16EFE"/>
          <w:p w:rsidR="006344D0" w:rsidRDefault="006344D0"/>
        </w:tc>
      </w:tr>
      <w:tr w:rsidR="00E16EFE" w:rsidTr="00381A38">
        <w:trPr>
          <w:trHeight w:val="370"/>
        </w:trPr>
        <w:tc>
          <w:tcPr>
            <w:tcW w:w="392" w:type="dxa"/>
            <w:vMerge/>
            <w:tcBorders>
              <w:left w:val="single" w:sz="18" w:space="0" w:color="auto"/>
              <w:right w:val="nil"/>
            </w:tcBorders>
          </w:tcPr>
          <w:p w:rsidR="00E16EFE" w:rsidRDefault="00E16EFE"/>
        </w:tc>
        <w:tc>
          <w:tcPr>
            <w:tcW w:w="283" w:type="dxa"/>
            <w:vMerge/>
            <w:tcBorders>
              <w:left w:val="nil"/>
              <w:right w:val="single" w:sz="2" w:space="0" w:color="auto"/>
            </w:tcBorders>
          </w:tcPr>
          <w:p w:rsidR="00E16EFE" w:rsidRDefault="00E16EFE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E16EFE"/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E16EFE">
            <w:r w:rsidRPr="00E16EFE">
              <w:rPr>
                <w:rFonts w:hint="eastAsia"/>
                <w:spacing w:val="15"/>
                <w:kern w:val="0"/>
                <w:fitText w:val="1470" w:id="747357186"/>
              </w:rPr>
              <w:t>歯科保健指</w:t>
            </w:r>
            <w:r w:rsidRPr="00E16EFE">
              <w:rPr>
                <w:rFonts w:hint="eastAsia"/>
                <w:spacing w:val="30"/>
                <w:kern w:val="0"/>
                <w:fitText w:val="1470" w:id="747357186"/>
              </w:rPr>
              <w:t>導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16EFE" w:rsidRDefault="00E16EFE"/>
          <w:p w:rsidR="006344D0" w:rsidRDefault="006344D0"/>
        </w:tc>
      </w:tr>
      <w:tr w:rsidR="00E16EFE" w:rsidTr="00381A38">
        <w:trPr>
          <w:trHeight w:val="371"/>
        </w:trPr>
        <w:tc>
          <w:tcPr>
            <w:tcW w:w="392" w:type="dxa"/>
            <w:vMerge/>
            <w:tcBorders>
              <w:left w:val="single" w:sz="18" w:space="0" w:color="auto"/>
              <w:right w:val="nil"/>
            </w:tcBorders>
          </w:tcPr>
          <w:p w:rsidR="00E16EFE" w:rsidRDefault="00E16EFE"/>
        </w:tc>
        <w:tc>
          <w:tcPr>
            <w:tcW w:w="283" w:type="dxa"/>
            <w:vMerge/>
            <w:tcBorders>
              <w:left w:val="nil"/>
              <w:right w:val="single" w:sz="2" w:space="0" w:color="auto"/>
            </w:tcBorders>
          </w:tcPr>
          <w:p w:rsidR="00E16EFE" w:rsidRDefault="00E16EFE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E16EFE"/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E16EFE">
            <w:r>
              <w:rPr>
                <w:rFonts w:hint="eastAsia"/>
              </w:rPr>
              <w:t>福祉制度の紹介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16EFE" w:rsidRDefault="00E16EFE">
            <w:r>
              <w:rPr>
                <w:rFonts w:hint="eastAsia"/>
              </w:rPr>
              <w:t>手　帳、施　設、その他</w:t>
            </w:r>
          </w:p>
          <w:p w:rsidR="006344D0" w:rsidRDefault="006344D0"/>
        </w:tc>
      </w:tr>
      <w:tr w:rsidR="00E16EFE" w:rsidTr="00381A38">
        <w:trPr>
          <w:trHeight w:val="371"/>
        </w:trPr>
        <w:tc>
          <w:tcPr>
            <w:tcW w:w="392" w:type="dxa"/>
            <w:vMerge/>
            <w:tcBorders>
              <w:left w:val="single" w:sz="18" w:space="0" w:color="auto"/>
              <w:right w:val="nil"/>
            </w:tcBorders>
          </w:tcPr>
          <w:p w:rsidR="00E16EFE" w:rsidRDefault="00E16EFE"/>
        </w:tc>
        <w:tc>
          <w:tcPr>
            <w:tcW w:w="283" w:type="dxa"/>
            <w:vMerge/>
            <w:tcBorders>
              <w:left w:val="nil"/>
              <w:right w:val="single" w:sz="2" w:space="0" w:color="auto"/>
            </w:tcBorders>
          </w:tcPr>
          <w:p w:rsidR="00E16EFE" w:rsidRDefault="00E16EFE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E16EFE"/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E16EFE">
            <w:pPr>
              <w:ind w:left="14"/>
            </w:pPr>
            <w:r w:rsidRPr="00E16EFE">
              <w:rPr>
                <w:rFonts w:hint="eastAsia"/>
                <w:spacing w:val="45"/>
                <w:kern w:val="0"/>
                <w:fitText w:val="1470" w:id="747357187"/>
              </w:rPr>
              <w:t>精神的支</w:t>
            </w:r>
            <w:r w:rsidRPr="00E16EFE">
              <w:rPr>
                <w:rFonts w:hint="eastAsia"/>
                <w:spacing w:val="30"/>
                <w:kern w:val="0"/>
                <w:fitText w:val="1470" w:id="747357187"/>
              </w:rPr>
              <w:t>援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16EFE" w:rsidRDefault="00E16EFE"/>
          <w:p w:rsidR="006344D0" w:rsidRDefault="006344D0"/>
        </w:tc>
      </w:tr>
      <w:tr w:rsidR="00E16EFE" w:rsidTr="00381A38">
        <w:trPr>
          <w:trHeight w:val="370"/>
        </w:trPr>
        <w:tc>
          <w:tcPr>
            <w:tcW w:w="392" w:type="dxa"/>
            <w:vMerge/>
            <w:tcBorders>
              <w:left w:val="single" w:sz="18" w:space="0" w:color="auto"/>
              <w:right w:val="nil"/>
            </w:tcBorders>
          </w:tcPr>
          <w:p w:rsidR="00E16EFE" w:rsidRDefault="00E16EFE"/>
        </w:tc>
        <w:tc>
          <w:tcPr>
            <w:tcW w:w="283" w:type="dxa"/>
            <w:vMerge/>
            <w:tcBorders>
              <w:left w:val="nil"/>
              <w:right w:val="single" w:sz="2" w:space="0" w:color="auto"/>
            </w:tcBorders>
          </w:tcPr>
          <w:p w:rsidR="00E16EFE" w:rsidRDefault="00E16EFE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E16EFE"/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E16EFE">
            <w:r w:rsidRPr="00E16EFE">
              <w:rPr>
                <w:rFonts w:hint="eastAsia"/>
                <w:spacing w:val="15"/>
                <w:kern w:val="0"/>
                <w:fitText w:val="1470" w:id="747357188"/>
              </w:rPr>
              <w:t>学校との連</w:t>
            </w:r>
            <w:r w:rsidRPr="00E16EFE">
              <w:rPr>
                <w:rFonts w:hint="eastAsia"/>
                <w:spacing w:val="30"/>
                <w:kern w:val="0"/>
                <w:fitText w:val="1470" w:id="747357188"/>
              </w:rPr>
              <w:t>絡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16EFE" w:rsidRDefault="00E16EFE"/>
          <w:p w:rsidR="006344D0" w:rsidRDefault="006344D0"/>
        </w:tc>
      </w:tr>
      <w:tr w:rsidR="00E16EFE" w:rsidTr="00381A38">
        <w:trPr>
          <w:trHeight w:val="371"/>
        </w:trPr>
        <w:tc>
          <w:tcPr>
            <w:tcW w:w="392" w:type="dxa"/>
            <w:vMerge/>
            <w:tcBorders>
              <w:left w:val="single" w:sz="18" w:space="0" w:color="auto"/>
              <w:right w:val="nil"/>
            </w:tcBorders>
          </w:tcPr>
          <w:p w:rsidR="00E16EFE" w:rsidRDefault="00E16EFE"/>
        </w:tc>
        <w:tc>
          <w:tcPr>
            <w:tcW w:w="283" w:type="dxa"/>
            <w:vMerge/>
            <w:tcBorders>
              <w:left w:val="nil"/>
              <w:right w:val="single" w:sz="2" w:space="0" w:color="auto"/>
            </w:tcBorders>
          </w:tcPr>
          <w:p w:rsidR="00E16EFE" w:rsidRDefault="00E16EFE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E16EFE"/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E16EFE">
            <w:r>
              <w:rPr>
                <w:rFonts w:hint="eastAsia"/>
              </w:rPr>
              <w:t>家族会等の紹介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16EFE" w:rsidRDefault="00E16EFE"/>
          <w:p w:rsidR="006344D0" w:rsidRDefault="006344D0"/>
        </w:tc>
      </w:tr>
      <w:tr w:rsidR="00E16EFE" w:rsidTr="00381A38">
        <w:trPr>
          <w:trHeight w:val="371"/>
        </w:trPr>
        <w:tc>
          <w:tcPr>
            <w:tcW w:w="392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E16EFE" w:rsidRDefault="00E16EFE"/>
        </w:tc>
        <w:tc>
          <w:tcPr>
            <w:tcW w:w="283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E16EFE" w:rsidRDefault="00E16EFE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E16EFE"/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E16EFE">
            <w:r w:rsidRPr="00945DEC">
              <w:rPr>
                <w:rFonts w:hint="eastAsia"/>
                <w:spacing w:val="210"/>
                <w:kern w:val="0"/>
                <w:fitText w:val="1470" w:id="747357189"/>
              </w:rPr>
              <w:t>その</w:t>
            </w:r>
            <w:r w:rsidRPr="00945DEC">
              <w:rPr>
                <w:rFonts w:hint="eastAsia"/>
                <w:kern w:val="0"/>
                <w:fitText w:val="1470" w:id="747357189"/>
              </w:rPr>
              <w:t>他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16EFE" w:rsidRDefault="00E16EFE"/>
          <w:p w:rsidR="006344D0" w:rsidRDefault="006344D0"/>
        </w:tc>
      </w:tr>
      <w:tr w:rsidR="00381A38" w:rsidTr="00381A38">
        <w:trPr>
          <w:trHeight w:val="462"/>
        </w:trPr>
        <w:tc>
          <w:tcPr>
            <w:tcW w:w="2943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81A38" w:rsidRDefault="00381A38" w:rsidP="00945DEC">
            <w:r w:rsidRPr="00945DEC">
              <w:rPr>
                <w:rFonts w:hint="eastAsia"/>
                <w:spacing w:val="30"/>
                <w:kern w:val="0"/>
                <w:fitText w:val="1890" w:id="747357952"/>
              </w:rPr>
              <w:t>家庭訪問の時期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1A38" w:rsidRDefault="00381A38" w:rsidP="00E16EFE">
            <w:r>
              <w:rPr>
                <w:rFonts w:hint="eastAsia"/>
              </w:rPr>
              <w:t>至急・１か月以内・その他（　　　　　　　　　　　　　　　）</w:t>
            </w:r>
          </w:p>
        </w:tc>
      </w:tr>
    </w:tbl>
    <w:p w:rsidR="00D63F03" w:rsidRPr="006344D0" w:rsidRDefault="00D63F03">
      <w:pPr>
        <w:rPr>
          <w:sz w:val="18"/>
          <w:szCs w:val="18"/>
        </w:rPr>
      </w:pPr>
    </w:p>
    <w:p w:rsidR="00381A38" w:rsidRDefault="00381A38">
      <w:pPr>
        <w:widowControl/>
        <w:jc w:val="left"/>
      </w:pPr>
      <w:bookmarkStart w:id="0" w:name="_GoBack"/>
      <w:bookmarkEnd w:id="0"/>
    </w:p>
    <w:sectPr w:rsidR="00381A38" w:rsidSect="00D63F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B8" w:rsidRDefault="008449B8" w:rsidP="000F238D">
      <w:r>
        <w:separator/>
      </w:r>
    </w:p>
  </w:endnote>
  <w:endnote w:type="continuationSeparator" w:id="0">
    <w:p w:rsidR="008449B8" w:rsidRDefault="008449B8" w:rsidP="000F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B8" w:rsidRDefault="008449B8" w:rsidP="000F238D">
      <w:r>
        <w:separator/>
      </w:r>
    </w:p>
  </w:footnote>
  <w:footnote w:type="continuationSeparator" w:id="0">
    <w:p w:rsidR="008449B8" w:rsidRDefault="008449B8" w:rsidP="000F2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BC8"/>
    <w:multiLevelType w:val="hybridMultilevel"/>
    <w:tmpl w:val="E14A55C4"/>
    <w:lvl w:ilvl="0" w:tplc="5E9E3B56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>
    <w:nsid w:val="51432DC5"/>
    <w:multiLevelType w:val="hybridMultilevel"/>
    <w:tmpl w:val="ADF875D4"/>
    <w:lvl w:ilvl="0" w:tplc="4184BE08">
      <w:start w:val="1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ED"/>
    <w:rsid w:val="00046731"/>
    <w:rsid w:val="00092B7C"/>
    <w:rsid w:val="000F1194"/>
    <w:rsid w:val="000F238D"/>
    <w:rsid w:val="001370A3"/>
    <w:rsid w:val="00145C25"/>
    <w:rsid w:val="00206A6D"/>
    <w:rsid w:val="00216055"/>
    <w:rsid w:val="00232B15"/>
    <w:rsid w:val="002E1282"/>
    <w:rsid w:val="00381A38"/>
    <w:rsid w:val="003B4288"/>
    <w:rsid w:val="00417A8E"/>
    <w:rsid w:val="004D2EFA"/>
    <w:rsid w:val="00555416"/>
    <w:rsid w:val="00584597"/>
    <w:rsid w:val="006344D0"/>
    <w:rsid w:val="0064359B"/>
    <w:rsid w:val="006869FB"/>
    <w:rsid w:val="00780FDE"/>
    <w:rsid w:val="007A5CB7"/>
    <w:rsid w:val="007B598C"/>
    <w:rsid w:val="008449B8"/>
    <w:rsid w:val="008A59FA"/>
    <w:rsid w:val="00904A38"/>
    <w:rsid w:val="00945DEC"/>
    <w:rsid w:val="00946261"/>
    <w:rsid w:val="00971B4F"/>
    <w:rsid w:val="009752C5"/>
    <w:rsid w:val="009A7D01"/>
    <w:rsid w:val="00A46C0A"/>
    <w:rsid w:val="00A72FED"/>
    <w:rsid w:val="00A835E0"/>
    <w:rsid w:val="00AC44A3"/>
    <w:rsid w:val="00B1239E"/>
    <w:rsid w:val="00BC38F4"/>
    <w:rsid w:val="00BE26B6"/>
    <w:rsid w:val="00CE14C7"/>
    <w:rsid w:val="00D17F79"/>
    <w:rsid w:val="00D63F03"/>
    <w:rsid w:val="00DC0115"/>
    <w:rsid w:val="00DE0603"/>
    <w:rsid w:val="00E16EFE"/>
    <w:rsid w:val="00E95820"/>
    <w:rsid w:val="00EB79B8"/>
    <w:rsid w:val="00EC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584597"/>
    <w:pPr>
      <w:jc w:val="center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5">
    <w:name w:val="記 (文字)"/>
    <w:basedOn w:val="a0"/>
    <w:link w:val="a4"/>
    <w:rsid w:val="00584597"/>
    <w:rPr>
      <w:rFonts w:ascii="Century" w:eastAsia="ＭＳ 明朝" w:hAnsi="Century" w:cs="Times New Roman"/>
      <w:kern w:val="0"/>
      <w:sz w:val="22"/>
      <w:szCs w:val="24"/>
    </w:rPr>
  </w:style>
  <w:style w:type="paragraph" w:styleId="a6">
    <w:name w:val="Date"/>
    <w:basedOn w:val="a"/>
    <w:next w:val="a"/>
    <w:link w:val="a7"/>
    <w:rsid w:val="00584597"/>
    <w:rPr>
      <w:rFonts w:ascii="Century" w:eastAsia="ＭＳ 明朝" w:hAnsi="Century" w:cs="Times New Roman"/>
      <w:sz w:val="22"/>
      <w:szCs w:val="24"/>
    </w:rPr>
  </w:style>
  <w:style w:type="character" w:customStyle="1" w:styleId="a7">
    <w:name w:val="日付 (文字)"/>
    <w:basedOn w:val="a0"/>
    <w:link w:val="a6"/>
    <w:rsid w:val="00584597"/>
    <w:rPr>
      <w:rFonts w:ascii="Century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6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C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23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238D"/>
  </w:style>
  <w:style w:type="paragraph" w:styleId="ac">
    <w:name w:val="footer"/>
    <w:basedOn w:val="a"/>
    <w:link w:val="ad"/>
    <w:uiPriority w:val="99"/>
    <w:unhideWhenUsed/>
    <w:rsid w:val="000F23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2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584597"/>
    <w:pPr>
      <w:jc w:val="center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5">
    <w:name w:val="記 (文字)"/>
    <w:basedOn w:val="a0"/>
    <w:link w:val="a4"/>
    <w:rsid w:val="00584597"/>
    <w:rPr>
      <w:rFonts w:ascii="Century" w:eastAsia="ＭＳ 明朝" w:hAnsi="Century" w:cs="Times New Roman"/>
      <w:kern w:val="0"/>
      <w:sz w:val="22"/>
      <w:szCs w:val="24"/>
    </w:rPr>
  </w:style>
  <w:style w:type="paragraph" w:styleId="a6">
    <w:name w:val="Date"/>
    <w:basedOn w:val="a"/>
    <w:next w:val="a"/>
    <w:link w:val="a7"/>
    <w:rsid w:val="00584597"/>
    <w:rPr>
      <w:rFonts w:ascii="Century" w:eastAsia="ＭＳ 明朝" w:hAnsi="Century" w:cs="Times New Roman"/>
      <w:sz w:val="22"/>
      <w:szCs w:val="24"/>
    </w:rPr>
  </w:style>
  <w:style w:type="character" w:customStyle="1" w:styleId="a7">
    <w:name w:val="日付 (文字)"/>
    <w:basedOn w:val="a0"/>
    <w:link w:val="a6"/>
    <w:rsid w:val="00584597"/>
    <w:rPr>
      <w:rFonts w:ascii="Century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6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C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23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238D"/>
  </w:style>
  <w:style w:type="paragraph" w:styleId="ac">
    <w:name w:val="footer"/>
    <w:basedOn w:val="a"/>
    <w:link w:val="ad"/>
    <w:uiPriority w:val="99"/>
    <w:unhideWhenUsed/>
    <w:rsid w:val="000F23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2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Administrator</cp:lastModifiedBy>
  <cp:revision>4</cp:revision>
  <cp:lastPrinted>2016-11-09T07:10:00Z</cp:lastPrinted>
  <dcterms:created xsi:type="dcterms:W3CDTF">2016-11-09T07:06:00Z</dcterms:created>
  <dcterms:modified xsi:type="dcterms:W3CDTF">2016-11-09T07:42:00Z</dcterms:modified>
</cp:coreProperties>
</file>