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1F" w:rsidRPr="004B6632" w:rsidRDefault="001D351F" w:rsidP="001D351F">
      <w:pPr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4B6632">
        <w:rPr>
          <w:rFonts w:ascii="BIZ UD明朝 Medium" w:eastAsia="BIZ UD明朝 Medium" w:hAnsi="BIZ UD明朝 Medium" w:hint="eastAsia"/>
        </w:rPr>
        <w:t>第２号様式（第４関係</w:t>
      </w:r>
      <w:r w:rsidRPr="004B6632">
        <w:rPr>
          <w:rFonts w:ascii="BIZ UD明朝 Medium" w:eastAsia="BIZ UD明朝 Medium" w:hAnsi="BIZ UD明朝 Medium" w:hint="eastAsia"/>
          <w:color w:val="000000"/>
        </w:rPr>
        <w:t>）</w:t>
      </w:r>
    </w:p>
    <w:p w:rsidR="001D351F" w:rsidRPr="004B6632" w:rsidRDefault="001D351F" w:rsidP="004B6632">
      <w:pPr>
        <w:ind w:rightChars="-270" w:right="-567"/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　　</w:t>
      </w:r>
      <w:r w:rsidR="004B6632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4B6632">
        <w:rPr>
          <w:rFonts w:ascii="BIZ UD明朝 Medium" w:eastAsia="BIZ UD明朝 Medium" w:hAnsi="BIZ UD明朝 Medium" w:hint="eastAsia"/>
          <w:color w:val="000000"/>
        </w:rPr>
        <w:t xml:space="preserve">　令和　　　年　　月　　日</w:t>
      </w:r>
    </w:p>
    <w:p w:rsidR="001D351F" w:rsidRPr="008F6915" w:rsidRDefault="004B6632" w:rsidP="001D351F">
      <w:pPr>
        <w:jc w:val="center"/>
        <w:rPr>
          <w:rFonts w:ascii="BIZ UD明朝 Medium" w:eastAsia="BIZ UD明朝 Medium" w:hAnsi="BIZ UD明朝 Medium"/>
          <w:w w:val="130"/>
          <w:sz w:val="28"/>
          <w:szCs w:val="28"/>
        </w:rPr>
      </w:pPr>
      <w:r>
        <w:rPr>
          <w:rFonts w:ascii="BIZ UD明朝 Medium" w:eastAsia="BIZ UD明朝 Medium" w:hAnsi="BIZ UD明朝 Medium" w:hint="eastAsia"/>
          <w:w w:val="150"/>
          <w:sz w:val="28"/>
          <w:szCs w:val="28"/>
        </w:rPr>
        <w:t xml:space="preserve">　　</w:t>
      </w:r>
      <w:r w:rsidRPr="008F6915">
        <w:rPr>
          <w:rFonts w:ascii="BIZ UD明朝 Medium" w:eastAsia="BIZ UD明朝 Medium" w:hAnsi="BIZ UD明朝 Medium" w:hint="eastAsia"/>
          <w:w w:val="130"/>
          <w:sz w:val="28"/>
          <w:szCs w:val="28"/>
        </w:rPr>
        <w:t>八戸市水産物ブランド認証調査票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</w:tcPr>
          <w:p w:rsidR="001D351F" w:rsidRPr="004B6632" w:rsidRDefault="001D351F" w:rsidP="001D351F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 xml:space="preserve">商 </w:t>
            </w:r>
            <w:r w:rsidRPr="004B6632">
              <w:rPr>
                <w:rFonts w:ascii="BIZ UD明朝 Medium" w:eastAsia="BIZ UD明朝 Medium" w:hAnsi="BIZ UD明朝 Medium"/>
              </w:rPr>
              <w:t xml:space="preserve"> </w:t>
            </w:r>
            <w:r w:rsidRPr="004B6632">
              <w:rPr>
                <w:rFonts w:ascii="BIZ UD明朝 Medium" w:eastAsia="BIZ UD明朝 Medium" w:hAnsi="BIZ UD明朝 Medium" w:hint="eastAsia"/>
              </w:rPr>
              <w:t xml:space="preserve">品 </w:t>
            </w:r>
            <w:r w:rsidRPr="004B6632">
              <w:rPr>
                <w:rFonts w:ascii="BIZ UD明朝 Medium" w:eastAsia="BIZ UD明朝 Medium" w:hAnsi="BIZ UD明朝 Medium"/>
              </w:rPr>
              <w:t xml:space="preserve"> </w:t>
            </w:r>
            <w:r w:rsidRPr="004B663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351F" w:rsidRPr="004B6632" w:rsidTr="000B3838">
        <w:trPr>
          <w:trHeight w:val="1247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表示・原材料名</w:t>
            </w:r>
          </w:p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B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※食品衛生法に基づき</w:t>
            </w:r>
            <w:r w:rsidR="00BD74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全て記載</w:t>
            </w:r>
          </w:p>
        </w:tc>
        <w:tc>
          <w:tcPr>
            <w:tcW w:w="5953" w:type="dxa"/>
            <w:shd w:val="clear" w:color="auto" w:fill="auto"/>
          </w:tcPr>
          <w:p w:rsidR="001D351F" w:rsidRPr="004B6632" w:rsidRDefault="001D351F" w:rsidP="001D351F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&lt;原材料名&gt;</w:t>
            </w:r>
          </w:p>
        </w:tc>
      </w:tr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Default="004B6632" w:rsidP="00BD745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</w:t>
            </w:r>
            <w:r w:rsidR="001D351F" w:rsidRPr="004B6632">
              <w:rPr>
                <w:rFonts w:ascii="BIZ UD明朝 Medium" w:eastAsia="BIZ UD明朝 Medium" w:hAnsi="BIZ UD明朝 Medium" w:hint="eastAsia"/>
              </w:rPr>
              <w:t>原料</w:t>
            </w:r>
            <w:r>
              <w:rPr>
                <w:rFonts w:ascii="BIZ UD明朝 Medium" w:eastAsia="BIZ UD明朝 Medium" w:hAnsi="BIZ UD明朝 Medium" w:hint="eastAsia"/>
              </w:rPr>
              <w:t>となる</w:t>
            </w:r>
            <w:r w:rsidR="00BD7454">
              <w:rPr>
                <w:rFonts w:ascii="BIZ UD明朝 Medium" w:eastAsia="BIZ UD明朝 Medium" w:hAnsi="BIZ UD明朝 Medium" w:hint="eastAsia"/>
              </w:rPr>
              <w:t>水産物</w:t>
            </w:r>
          </w:p>
          <w:p w:rsidR="000B3838" w:rsidRPr="004B6632" w:rsidRDefault="000B3838" w:rsidP="00BD745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（八戸港水揚げのものに限る）</w:t>
            </w:r>
          </w:p>
        </w:tc>
        <w:tc>
          <w:tcPr>
            <w:tcW w:w="5953" w:type="dxa"/>
            <w:shd w:val="clear" w:color="auto" w:fill="auto"/>
          </w:tcPr>
          <w:p w:rsidR="00BD7454" w:rsidRPr="004B6632" w:rsidRDefault="00BD7454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7454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BD7454" w:rsidRDefault="00BD7454" w:rsidP="00BD745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加工場の衛生管理レベル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7454" w:rsidRDefault="00BD7454" w:rsidP="00BD745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ＨＡＣＣＰ　　・　　一般</w:t>
            </w:r>
          </w:p>
        </w:tc>
      </w:tr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内容量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351F" w:rsidRPr="004B6632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賞味期限等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賞味期限・消費期限（いずれかに〇）</w:t>
            </w:r>
          </w:p>
          <w:p w:rsidR="001D351F" w:rsidRPr="004B6632" w:rsidRDefault="001D351F" w:rsidP="00BD7454">
            <w:pPr>
              <w:spacing w:beforeLines="30" w:before="108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製造日より（　　 　日 ・　　　ケ月 ・　　　　　年）</w:t>
            </w:r>
          </w:p>
        </w:tc>
      </w:tr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保存方法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□常温</w:t>
            </w:r>
            <w:r w:rsidR="008F69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B6632">
              <w:rPr>
                <w:rFonts w:ascii="BIZ UD明朝 Medium" w:eastAsia="BIZ UD明朝 Medium" w:hAnsi="BIZ UD明朝 Medium" w:hint="eastAsia"/>
              </w:rPr>
              <w:t xml:space="preserve">　□冷蔵</w:t>
            </w:r>
            <w:r w:rsidR="008F69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B6632">
              <w:rPr>
                <w:rFonts w:ascii="BIZ UD明朝 Medium" w:eastAsia="BIZ UD明朝 Medium" w:hAnsi="BIZ UD明朝 Medium" w:hint="eastAsia"/>
              </w:rPr>
              <w:t xml:space="preserve">　□冷凍</w:t>
            </w:r>
            <w:r w:rsidR="008F69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B6632">
              <w:rPr>
                <w:rFonts w:ascii="BIZ UD明朝 Medium" w:eastAsia="BIZ UD明朝 Medium" w:hAnsi="BIZ UD明朝 Medium" w:hint="eastAsia"/>
              </w:rPr>
              <w:t xml:space="preserve">　□その他（　　　　</w:t>
            </w:r>
            <w:r w:rsidR="00BD745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B6632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1D351F" w:rsidRPr="004B6632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製造者情報</w:t>
            </w:r>
          </w:p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（住所、事業所名）</w:t>
            </w:r>
          </w:p>
        </w:tc>
        <w:tc>
          <w:tcPr>
            <w:tcW w:w="5953" w:type="dxa"/>
            <w:shd w:val="clear" w:color="auto" w:fill="auto"/>
          </w:tcPr>
          <w:p w:rsidR="001D351F" w:rsidRPr="004B6632" w:rsidRDefault="001D351F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351F" w:rsidRPr="004B6632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希望小売価格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07DBB" w:rsidRDefault="00FA5E56" w:rsidP="00E07DB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税込</w:t>
            </w:r>
            <w:r w:rsidR="00E07DBB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>税抜</w:t>
            </w:r>
            <w:r w:rsidR="00E07DBB" w:rsidRPr="004B6632">
              <w:rPr>
                <w:rFonts w:ascii="BIZ UD明朝 Medium" w:eastAsia="BIZ UD明朝 Medium" w:hAnsi="BIZ UD明朝 Medium" w:hint="eastAsia"/>
              </w:rPr>
              <w:t>（いずれかに〇）</w:t>
            </w:r>
          </w:p>
          <w:p w:rsidR="001D351F" w:rsidRPr="004B6632" w:rsidRDefault="001D351F" w:rsidP="00E07DBB">
            <w:pPr>
              <w:spacing w:beforeLines="30" w:before="108"/>
              <w:jc w:val="center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取扱期間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8F6915" w:rsidP="00BD745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□常時　　□期間限定（　　年　</w:t>
            </w:r>
            <w:r w:rsidR="001D351F" w:rsidRPr="004B6632">
              <w:rPr>
                <w:rFonts w:ascii="BIZ UD明朝 Medium" w:eastAsia="BIZ UD明朝 Medium" w:hAnsi="BIZ UD明朝 Medium" w:hint="eastAsia"/>
              </w:rPr>
              <w:t xml:space="preserve">　月から　　</w:t>
            </w: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1D351F" w:rsidRPr="004B6632">
              <w:rPr>
                <w:rFonts w:ascii="BIZ UD明朝 Medium" w:eastAsia="BIZ UD明朝 Medium" w:hAnsi="BIZ UD明朝 Medium" w:hint="eastAsia"/>
              </w:rPr>
              <w:t xml:space="preserve">　月）</w:t>
            </w:r>
          </w:p>
        </w:tc>
      </w:tr>
      <w:tr w:rsidR="001D351F" w:rsidRPr="004B6632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年間販売量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 xml:space="preserve">目標数量　　　　　　　　　　　</w:t>
            </w:r>
          </w:p>
        </w:tc>
      </w:tr>
      <w:tr w:rsidR="001D351F" w:rsidRPr="004B6632" w:rsidTr="000B3838">
        <w:trPr>
          <w:trHeight w:val="2381"/>
        </w:trPr>
        <w:tc>
          <w:tcPr>
            <w:tcW w:w="3114" w:type="dxa"/>
            <w:shd w:val="clear" w:color="auto" w:fill="auto"/>
            <w:vAlign w:val="center"/>
          </w:tcPr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商品の特徴</w:t>
            </w:r>
          </w:p>
          <w:p w:rsidR="001D351F" w:rsidRPr="004B6632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（提供方法、PRポイントなど）</w:t>
            </w:r>
          </w:p>
        </w:tc>
        <w:tc>
          <w:tcPr>
            <w:tcW w:w="5953" w:type="dxa"/>
            <w:shd w:val="clear" w:color="auto" w:fill="auto"/>
          </w:tcPr>
          <w:p w:rsidR="001D351F" w:rsidRPr="004B6632" w:rsidRDefault="001D351F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4604C" w:rsidRPr="004B6632" w:rsidRDefault="0044604C" w:rsidP="003325AA">
      <w:pPr>
        <w:rPr>
          <w:rFonts w:ascii="BIZ UD明朝 Medium" w:eastAsia="BIZ UD明朝 Medium" w:hAnsi="BIZ UD明朝 Medium"/>
          <w:sz w:val="22"/>
          <w:szCs w:val="22"/>
        </w:rPr>
      </w:pPr>
    </w:p>
    <w:sectPr w:rsidR="0044604C" w:rsidRPr="004B663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20" w:rsidRDefault="00896A20" w:rsidP="006D5B88">
      <w:r>
        <w:separator/>
      </w:r>
    </w:p>
  </w:endnote>
  <w:endnote w:type="continuationSeparator" w:id="0">
    <w:p w:rsidR="00896A20" w:rsidRDefault="00896A20" w:rsidP="006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20" w:rsidRDefault="00896A20" w:rsidP="006D5B88">
      <w:r>
        <w:separator/>
      </w:r>
    </w:p>
  </w:footnote>
  <w:footnote w:type="continuationSeparator" w:id="0">
    <w:p w:rsidR="00896A20" w:rsidRDefault="00896A20" w:rsidP="006D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16"/>
    <w:multiLevelType w:val="hybridMultilevel"/>
    <w:tmpl w:val="091AAD12"/>
    <w:lvl w:ilvl="0" w:tplc="6DB07B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B148F"/>
    <w:multiLevelType w:val="hybridMultilevel"/>
    <w:tmpl w:val="C0CAA53E"/>
    <w:lvl w:ilvl="0" w:tplc="3800BD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6B256F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5D57B81"/>
    <w:multiLevelType w:val="hybridMultilevel"/>
    <w:tmpl w:val="57408E9E"/>
    <w:lvl w:ilvl="0" w:tplc="B08A27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B6F2A58"/>
    <w:multiLevelType w:val="hybridMultilevel"/>
    <w:tmpl w:val="F222887A"/>
    <w:lvl w:ilvl="0" w:tplc="DB5E4106">
      <w:start w:val="3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8166B33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80"/>
    <w:rsid w:val="000055BD"/>
    <w:rsid w:val="0001203A"/>
    <w:rsid w:val="0004328A"/>
    <w:rsid w:val="000659A1"/>
    <w:rsid w:val="00067793"/>
    <w:rsid w:val="0009000F"/>
    <w:rsid w:val="000B1207"/>
    <w:rsid w:val="000B3838"/>
    <w:rsid w:val="000B7323"/>
    <w:rsid w:val="000D2FAB"/>
    <w:rsid w:val="000D537D"/>
    <w:rsid w:val="000E7FC4"/>
    <w:rsid w:val="001026E4"/>
    <w:rsid w:val="001312E9"/>
    <w:rsid w:val="00152C3D"/>
    <w:rsid w:val="00156552"/>
    <w:rsid w:val="001800DC"/>
    <w:rsid w:val="00191AC4"/>
    <w:rsid w:val="001D351F"/>
    <w:rsid w:val="00207D1C"/>
    <w:rsid w:val="00210CE7"/>
    <w:rsid w:val="00245C4B"/>
    <w:rsid w:val="002620BC"/>
    <w:rsid w:val="0026501A"/>
    <w:rsid w:val="00273D64"/>
    <w:rsid w:val="0027584F"/>
    <w:rsid w:val="00285BFB"/>
    <w:rsid w:val="002A163F"/>
    <w:rsid w:val="002A4597"/>
    <w:rsid w:val="002A6286"/>
    <w:rsid w:val="0030243D"/>
    <w:rsid w:val="003132DC"/>
    <w:rsid w:val="003325AA"/>
    <w:rsid w:val="00362B92"/>
    <w:rsid w:val="00365D78"/>
    <w:rsid w:val="00395807"/>
    <w:rsid w:val="003B0CAA"/>
    <w:rsid w:val="003E4C8C"/>
    <w:rsid w:val="003E6FD2"/>
    <w:rsid w:val="003F3EE3"/>
    <w:rsid w:val="004133B5"/>
    <w:rsid w:val="00416632"/>
    <w:rsid w:val="00426258"/>
    <w:rsid w:val="0043639A"/>
    <w:rsid w:val="00437DF4"/>
    <w:rsid w:val="00443CD6"/>
    <w:rsid w:val="0044604C"/>
    <w:rsid w:val="004578F2"/>
    <w:rsid w:val="004773BD"/>
    <w:rsid w:val="004B1C29"/>
    <w:rsid w:val="004B4E26"/>
    <w:rsid w:val="004B6632"/>
    <w:rsid w:val="004D474F"/>
    <w:rsid w:val="004D4FB1"/>
    <w:rsid w:val="0053665A"/>
    <w:rsid w:val="00560651"/>
    <w:rsid w:val="00577692"/>
    <w:rsid w:val="0059616C"/>
    <w:rsid w:val="005A2FB9"/>
    <w:rsid w:val="005A4967"/>
    <w:rsid w:val="005B2C4D"/>
    <w:rsid w:val="005B6303"/>
    <w:rsid w:val="005B7437"/>
    <w:rsid w:val="005B779A"/>
    <w:rsid w:val="005F554E"/>
    <w:rsid w:val="005F7F04"/>
    <w:rsid w:val="00603031"/>
    <w:rsid w:val="00620657"/>
    <w:rsid w:val="006426E2"/>
    <w:rsid w:val="00651E59"/>
    <w:rsid w:val="0065777B"/>
    <w:rsid w:val="00681586"/>
    <w:rsid w:val="006B7067"/>
    <w:rsid w:val="006C31C4"/>
    <w:rsid w:val="006D15C3"/>
    <w:rsid w:val="006D58E0"/>
    <w:rsid w:val="006D5B88"/>
    <w:rsid w:val="006D7474"/>
    <w:rsid w:val="00712A9D"/>
    <w:rsid w:val="00712D99"/>
    <w:rsid w:val="00720594"/>
    <w:rsid w:val="0073131E"/>
    <w:rsid w:val="00742975"/>
    <w:rsid w:val="007449D0"/>
    <w:rsid w:val="00746B09"/>
    <w:rsid w:val="00774734"/>
    <w:rsid w:val="007C33D6"/>
    <w:rsid w:val="007D3D05"/>
    <w:rsid w:val="00803B33"/>
    <w:rsid w:val="00804058"/>
    <w:rsid w:val="008212D1"/>
    <w:rsid w:val="00831A81"/>
    <w:rsid w:val="00844601"/>
    <w:rsid w:val="0084603D"/>
    <w:rsid w:val="00896A20"/>
    <w:rsid w:val="008B1360"/>
    <w:rsid w:val="008F6915"/>
    <w:rsid w:val="009079DF"/>
    <w:rsid w:val="0094336E"/>
    <w:rsid w:val="00977BA0"/>
    <w:rsid w:val="009A60A2"/>
    <w:rsid w:val="009B5938"/>
    <w:rsid w:val="009C49E0"/>
    <w:rsid w:val="009E7D1C"/>
    <w:rsid w:val="00A14ABF"/>
    <w:rsid w:val="00A15918"/>
    <w:rsid w:val="00A21D93"/>
    <w:rsid w:val="00A355C2"/>
    <w:rsid w:val="00A460C7"/>
    <w:rsid w:val="00A47281"/>
    <w:rsid w:val="00A53969"/>
    <w:rsid w:val="00A57DE7"/>
    <w:rsid w:val="00A76B38"/>
    <w:rsid w:val="00A8456C"/>
    <w:rsid w:val="00AA2DD2"/>
    <w:rsid w:val="00AC3FE2"/>
    <w:rsid w:val="00AC48BF"/>
    <w:rsid w:val="00AC6417"/>
    <w:rsid w:val="00AF377A"/>
    <w:rsid w:val="00B00378"/>
    <w:rsid w:val="00B02E3C"/>
    <w:rsid w:val="00B214A2"/>
    <w:rsid w:val="00B26C11"/>
    <w:rsid w:val="00B27496"/>
    <w:rsid w:val="00B331AC"/>
    <w:rsid w:val="00B55844"/>
    <w:rsid w:val="00B64D75"/>
    <w:rsid w:val="00B67F4E"/>
    <w:rsid w:val="00B713A8"/>
    <w:rsid w:val="00B91F6F"/>
    <w:rsid w:val="00B94BEC"/>
    <w:rsid w:val="00B97612"/>
    <w:rsid w:val="00BA1575"/>
    <w:rsid w:val="00BA49DF"/>
    <w:rsid w:val="00BB2D48"/>
    <w:rsid w:val="00BC7D02"/>
    <w:rsid w:val="00BD5963"/>
    <w:rsid w:val="00BD7454"/>
    <w:rsid w:val="00BE1F66"/>
    <w:rsid w:val="00C02B00"/>
    <w:rsid w:val="00C049DF"/>
    <w:rsid w:val="00C14CA7"/>
    <w:rsid w:val="00C31FAF"/>
    <w:rsid w:val="00C421A4"/>
    <w:rsid w:val="00C535AB"/>
    <w:rsid w:val="00C6551C"/>
    <w:rsid w:val="00C70DEB"/>
    <w:rsid w:val="00C750CC"/>
    <w:rsid w:val="00C80160"/>
    <w:rsid w:val="00CB35AD"/>
    <w:rsid w:val="00CD09DF"/>
    <w:rsid w:val="00D054AB"/>
    <w:rsid w:val="00D06DE4"/>
    <w:rsid w:val="00D115A8"/>
    <w:rsid w:val="00D17BD9"/>
    <w:rsid w:val="00D253FA"/>
    <w:rsid w:val="00D36811"/>
    <w:rsid w:val="00D974D7"/>
    <w:rsid w:val="00DB6800"/>
    <w:rsid w:val="00DF711B"/>
    <w:rsid w:val="00E0118B"/>
    <w:rsid w:val="00E04670"/>
    <w:rsid w:val="00E07DBB"/>
    <w:rsid w:val="00E16279"/>
    <w:rsid w:val="00E46A4B"/>
    <w:rsid w:val="00E61AEC"/>
    <w:rsid w:val="00E62C4C"/>
    <w:rsid w:val="00E65D2C"/>
    <w:rsid w:val="00E65E06"/>
    <w:rsid w:val="00E81B46"/>
    <w:rsid w:val="00E83244"/>
    <w:rsid w:val="00EB2DC4"/>
    <w:rsid w:val="00EC2698"/>
    <w:rsid w:val="00F13D59"/>
    <w:rsid w:val="00F20142"/>
    <w:rsid w:val="00F217E0"/>
    <w:rsid w:val="00F22988"/>
    <w:rsid w:val="00F252F8"/>
    <w:rsid w:val="00F40086"/>
    <w:rsid w:val="00F46765"/>
    <w:rsid w:val="00F8304F"/>
    <w:rsid w:val="00F857F4"/>
    <w:rsid w:val="00F87266"/>
    <w:rsid w:val="00F874DE"/>
    <w:rsid w:val="00F9156D"/>
    <w:rsid w:val="00FA5E56"/>
    <w:rsid w:val="00FA607D"/>
    <w:rsid w:val="00FD5A5A"/>
    <w:rsid w:val="00FD763F"/>
    <w:rsid w:val="00FD7BAA"/>
    <w:rsid w:val="00FE1A8A"/>
    <w:rsid w:val="00FE50D6"/>
    <w:rsid w:val="00FF0480"/>
    <w:rsid w:val="00FF4407"/>
    <w:rsid w:val="00FF49C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50A2E-C52D-4C20-89EA-0CAA268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3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B88"/>
    <w:rPr>
      <w:kern w:val="2"/>
      <w:sz w:val="21"/>
      <w:szCs w:val="24"/>
    </w:rPr>
  </w:style>
  <w:style w:type="paragraph" w:styleId="a7">
    <w:name w:val="footer"/>
    <w:basedOn w:val="a"/>
    <w:link w:val="a8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平成１６年度「海の日」行事補助金交付要領</vt:lpstr>
      <vt:lpstr>平成１６年度「海の日」行事補助金交付要領</vt:lpstr>
    </vt:vector>
  </TitlesOfParts>
  <Company>八戸市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平成１６年度「海の日」行事補助金交付要領</dc:title>
  <dc:subject/>
  <dc:creator>八戸市</dc:creator>
  <cp:keywords/>
  <cp:lastModifiedBy>Windows ユーザー</cp:lastModifiedBy>
  <cp:revision>10</cp:revision>
  <cp:lastPrinted>2024-02-15T07:27:00Z</cp:lastPrinted>
  <dcterms:created xsi:type="dcterms:W3CDTF">2024-02-14T09:34:00Z</dcterms:created>
  <dcterms:modified xsi:type="dcterms:W3CDTF">2024-02-16T04:53:00Z</dcterms:modified>
</cp:coreProperties>
</file>