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13" w:rsidRPr="0010753F" w:rsidRDefault="00A86ABB" w:rsidP="00032913">
      <w:pPr>
        <w:ind w:right="-6"/>
        <w:jc w:val="center"/>
        <w:rPr>
          <w:rFonts w:ascii="BIZ UD明朝 Medium" w:eastAsia="BIZ UD明朝 Medium" w:hAnsi="BIZ UD明朝 Medium"/>
          <w:sz w:val="28"/>
        </w:rPr>
      </w:pPr>
      <w:r w:rsidRPr="0010753F">
        <w:rPr>
          <w:rFonts w:ascii="BIZ UD明朝 Medium" w:eastAsia="BIZ UD明朝 Medium" w:hAnsi="BIZ UD明朝 Medium" w:hint="eastAsia"/>
          <w:sz w:val="28"/>
        </w:rPr>
        <w:t>附属機関</w:t>
      </w:r>
      <w:r w:rsidR="00032913" w:rsidRPr="0010753F">
        <w:rPr>
          <w:rFonts w:ascii="BIZ UD明朝 Medium" w:eastAsia="BIZ UD明朝 Medium" w:hAnsi="BIZ UD明朝 Medium" w:hint="eastAsia"/>
          <w:sz w:val="28"/>
        </w:rPr>
        <w:t>委員応募申込書</w:t>
      </w:r>
    </w:p>
    <w:p w:rsidR="00032913" w:rsidRPr="00D8597E" w:rsidRDefault="002E2CA9" w:rsidP="00032913">
      <w:pPr>
        <w:wordWrap w:val="0"/>
        <w:ind w:right="-6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令和</w:t>
      </w:r>
      <w:r w:rsidR="007A44F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80818" w:rsidRPr="00D8597E">
        <w:rPr>
          <w:rFonts w:ascii="BIZ UD明朝 Medium" w:eastAsia="BIZ UD明朝 Medium" w:hAnsi="BIZ UD明朝 Medium" w:hint="eastAsia"/>
          <w:sz w:val="24"/>
        </w:rPr>
        <w:t>年</w:t>
      </w:r>
      <w:r w:rsidR="00032913" w:rsidRPr="00D8597E">
        <w:rPr>
          <w:rFonts w:ascii="BIZ UD明朝 Medium" w:eastAsia="BIZ UD明朝 Medium" w:hAnsi="BIZ UD明朝 Medium" w:hint="eastAsia"/>
          <w:sz w:val="24"/>
        </w:rPr>
        <w:t xml:space="preserve">　　月　　日</w:t>
      </w:r>
    </w:p>
    <w:p w:rsidR="00032913" w:rsidRPr="00D8597E" w:rsidRDefault="00032913" w:rsidP="00032913">
      <w:pPr>
        <w:tabs>
          <w:tab w:val="left" w:pos="999"/>
          <w:tab w:val="left" w:pos="2997"/>
          <w:tab w:val="left" w:pos="9657"/>
        </w:tabs>
        <w:wordWrap w:val="0"/>
        <w:spacing w:line="322" w:lineRule="exact"/>
        <w:ind w:right="-6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44"/>
        <w:gridCol w:w="666"/>
        <w:gridCol w:w="444"/>
        <w:gridCol w:w="1110"/>
        <w:gridCol w:w="444"/>
        <w:gridCol w:w="888"/>
        <w:gridCol w:w="1110"/>
        <w:gridCol w:w="2664"/>
      </w:tblGrid>
      <w:tr w:rsidR="00032913" w:rsidRPr="00D8597E" w:rsidTr="00032913">
        <w:trPr>
          <w:trHeight w:val="571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2913" w:rsidRPr="00D8597E" w:rsidRDefault="00A86ABB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附属機関</w:t>
            </w:r>
            <w:r w:rsidR="00032913"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の名称</w:t>
            </w:r>
          </w:p>
        </w:tc>
        <w:tc>
          <w:tcPr>
            <w:tcW w:w="66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3E773C" w:rsidP="00580818">
            <w:pPr>
              <w:ind w:firstLineChars="100" w:firstLine="225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3E773C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八戸市総合計画</w:t>
            </w:r>
            <w:r w:rsidR="006C4D13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策定</w:t>
            </w:r>
            <w:r w:rsidRPr="003E773C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委員会</w:t>
            </w:r>
          </w:p>
        </w:tc>
      </w:tr>
      <w:tr w:rsidR="00032913" w:rsidRPr="00D8597E" w:rsidTr="00032913">
        <w:trPr>
          <w:cantSplit/>
          <w:trHeight w:val="590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3"/>
                <w:w w:val="50"/>
                <w:sz w:val="22"/>
                <w:szCs w:val="22"/>
              </w:rPr>
              <w:t>ふ</w:t>
            </w: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</w:t>
            </w:r>
            <w:r w:rsidRPr="00D8597E">
              <w:rPr>
                <w:rFonts w:ascii="BIZ UD明朝 Medium" w:eastAsia="BIZ UD明朝 Medium" w:hAnsi="BIZ UD明朝 Medium" w:hint="eastAsia"/>
                <w:spacing w:val="-3"/>
                <w:w w:val="50"/>
                <w:sz w:val="22"/>
                <w:szCs w:val="22"/>
              </w:rPr>
              <w:t>り</w:t>
            </w: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</w:t>
            </w:r>
            <w:r w:rsidRPr="00D8597E">
              <w:rPr>
                <w:rFonts w:ascii="BIZ UD明朝 Medium" w:eastAsia="BIZ UD明朝 Medium" w:hAnsi="BIZ UD明朝 Medium" w:hint="eastAsia"/>
                <w:spacing w:val="-3"/>
                <w:w w:val="50"/>
                <w:sz w:val="22"/>
                <w:szCs w:val="22"/>
              </w:rPr>
              <w:t>が</w:t>
            </w: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</w:t>
            </w:r>
            <w:r w:rsidRPr="00D8597E">
              <w:rPr>
                <w:rFonts w:ascii="BIZ UD明朝 Medium" w:eastAsia="BIZ UD明朝 Medium" w:hAnsi="BIZ UD明朝 Medium" w:hint="eastAsia"/>
                <w:spacing w:val="-3"/>
                <w:w w:val="50"/>
                <w:sz w:val="22"/>
                <w:szCs w:val="22"/>
              </w:rPr>
              <w:t>な</w:t>
            </w:r>
          </w:p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氏　名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3"/>
                <w:sz w:val="22"/>
                <w:szCs w:val="22"/>
              </w:rPr>
              <w:t xml:space="preserve">　</w:t>
            </w:r>
          </w:p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3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性　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生年月日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 xml:space="preserve">　　年</w:t>
            </w: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</w:t>
            </w: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 xml:space="preserve">　月</w:t>
            </w: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</w:t>
            </w: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 xml:space="preserve">　日生</w:t>
            </w:r>
          </w:p>
        </w:tc>
      </w:tr>
      <w:tr w:rsidR="00032913" w:rsidRPr="00D8597E" w:rsidTr="00032913">
        <w:trPr>
          <w:cantSplit/>
          <w:trHeight w:val="586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男・女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年　　齢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満　　　歳</w:t>
            </w:r>
          </w:p>
        </w:tc>
      </w:tr>
      <w:tr w:rsidR="00032913" w:rsidRPr="00D8597E" w:rsidTr="00032913">
        <w:trPr>
          <w:trHeight w:val="879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住　所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 </w:t>
            </w: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〒</w:t>
            </w:r>
          </w:p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</w:rPr>
              <w:t xml:space="preserve">  </w:t>
            </w: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八戸市</w:t>
            </w:r>
          </w:p>
        </w:tc>
      </w:tr>
      <w:tr w:rsidR="00032913" w:rsidRPr="00D8597E" w:rsidTr="00032913">
        <w:trPr>
          <w:trHeight w:val="594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職　業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勤務先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58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連絡先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電　話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自宅等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勤務先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584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携　帯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579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ＦＡＸ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588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913" w:rsidRPr="00D8597E" w:rsidRDefault="003E5094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電子</w:t>
            </w:r>
            <w:r w:rsidR="00032913"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メール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trHeight w:val="1487"/>
          <w:jc w:val="center"/>
        </w:trPr>
        <w:tc>
          <w:tcPr>
            <w:tcW w:w="8658" w:type="dxa"/>
            <w:gridSpan w:val="9"/>
            <w:tcBorders>
              <w:top w:val="single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right w:w="113" w:type="dxa"/>
            </w:tcMar>
            <w:vAlign w:val="center"/>
          </w:tcPr>
          <w:p w:rsidR="00032913" w:rsidRPr="00D8597E" w:rsidRDefault="00032913" w:rsidP="00580818">
            <w:pPr>
              <w:ind w:firstLineChars="100" w:firstLine="225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</w:t>
            </w:r>
          </w:p>
          <w:p w:rsidR="00032913" w:rsidRPr="00D8597E" w:rsidRDefault="00032913" w:rsidP="00580818">
            <w:pPr>
              <w:ind w:firstLineChars="50" w:firstLine="113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【例：○○審議会委員（△年□月まで）、◇◇審議会の公募委員に応募している】</w:t>
            </w:r>
          </w:p>
        </w:tc>
      </w:tr>
      <w:tr w:rsidR="00032913" w:rsidRPr="00D8597E" w:rsidTr="00032913">
        <w:trPr>
          <w:trHeight w:val="1159"/>
          <w:jc w:val="center"/>
        </w:trPr>
        <w:tc>
          <w:tcPr>
            <w:tcW w:w="8658" w:type="dxa"/>
            <w:gridSpan w:val="9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bottom w:w="113" w:type="dxa"/>
            </w:tcMar>
            <w:vAlign w:val="bottom"/>
          </w:tcPr>
          <w:p w:rsidR="004764E3" w:rsidRPr="00D8597E" w:rsidRDefault="004764E3" w:rsidP="00580818">
            <w:pPr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  <w:p w:rsidR="004764E3" w:rsidRPr="00D8597E" w:rsidRDefault="004764E3" w:rsidP="00580818">
            <w:pPr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  <w:p w:rsidR="004764E3" w:rsidRPr="00D8597E" w:rsidRDefault="004764E3" w:rsidP="00580818">
            <w:pPr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  <w:p w:rsidR="00032913" w:rsidRPr="00D8597E" w:rsidRDefault="00032913" w:rsidP="00580818">
            <w:pPr>
              <w:ind w:firstLineChars="100" w:firstLine="225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※申込書提出後に他の公募委員に応募された場合は、速やかにご連絡ください。</w:t>
            </w: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応募の動機</w:t>
            </w:r>
          </w:p>
          <w:p w:rsidR="00032913" w:rsidRPr="00D8597E" w:rsidRDefault="00032913" w:rsidP="00580818">
            <w:pPr>
              <w:jc w:val="center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</w:rPr>
              <w:t>・抱負など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32913" w:rsidRPr="00D8597E" w:rsidRDefault="00032913" w:rsidP="00580818">
            <w:pPr>
              <w:jc w:val="left"/>
              <w:rPr>
                <w:rFonts w:ascii="BIZ UD明朝 Medium" w:eastAsia="BIZ UD明朝 Medium" w:hAnsi="BIZ UD明朝 Medium"/>
                <w:spacing w:val="-2"/>
                <w:sz w:val="22"/>
                <w:szCs w:val="22"/>
              </w:rPr>
            </w:pPr>
          </w:p>
        </w:tc>
        <w:tc>
          <w:tcPr>
            <w:tcW w:w="7326" w:type="dxa"/>
            <w:gridSpan w:val="7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913" w:rsidRPr="00D8597E" w:rsidRDefault="00032913" w:rsidP="00580818">
            <w:pPr>
              <w:rPr>
                <w:rFonts w:ascii="BIZ UD明朝 Medium" w:eastAsia="BIZ UD明朝 Medium" w:hAnsi="BIZ UD明朝 Medium"/>
                <w:spacing w:val="-3"/>
                <w:sz w:val="22"/>
                <w:szCs w:val="22"/>
              </w:rPr>
            </w:pPr>
          </w:p>
        </w:tc>
      </w:tr>
    </w:tbl>
    <w:p w:rsidR="00032913" w:rsidRPr="00D8597E" w:rsidRDefault="003544EB" w:rsidP="00580818">
      <w:pPr>
        <w:ind w:left="459" w:right="-6" w:hangingChars="200" w:hanging="45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597E">
        <w:rPr>
          <w:rFonts w:ascii="BIZ UD明朝 Medium" w:eastAsia="BIZ UD明朝 Medium" w:hAnsi="BIZ UD明朝 Medium" w:hint="eastAsia"/>
          <w:sz w:val="22"/>
        </w:rPr>
        <w:t xml:space="preserve">　※裏面に「</w:t>
      </w:r>
      <w:r w:rsidR="00EC28C7">
        <w:rPr>
          <w:rFonts w:ascii="BIZ UD明朝 Medium" w:eastAsia="BIZ UD明朝 Medium" w:hAnsi="BIZ UD明朝 Medium" w:hint="eastAsia"/>
          <w:sz w:val="22"/>
        </w:rPr>
        <w:t>これからの八戸市のまちづくり</w:t>
      </w:r>
      <w:bookmarkStart w:id="0" w:name="_GoBack"/>
      <w:bookmarkEnd w:id="0"/>
      <w:r w:rsidRPr="00D8597E">
        <w:rPr>
          <w:rFonts w:ascii="BIZ UD明朝 Medium" w:eastAsia="BIZ UD明朝 Medium" w:hAnsi="BIZ UD明朝 Medium" w:hint="eastAsia"/>
          <w:sz w:val="22"/>
        </w:rPr>
        <w:t>」に対する意見・提案等を８００字程度でご記入ください。</w:t>
      </w:r>
      <w:r w:rsidR="00032913" w:rsidRPr="00D8597E">
        <w:rPr>
          <w:rFonts w:ascii="BIZ UD明朝 Medium" w:eastAsia="BIZ UD明朝 Medium" w:hAnsi="BIZ UD明朝 Medium"/>
          <w:sz w:val="24"/>
        </w:rPr>
        <w:br w:type="page"/>
      </w:r>
      <w:r w:rsidR="00032913" w:rsidRPr="00D8597E">
        <w:rPr>
          <w:rFonts w:ascii="BIZ UD明朝 Medium" w:eastAsia="BIZ UD明朝 Medium" w:hAnsi="BIZ UD明朝 Medium" w:hint="eastAsia"/>
          <w:sz w:val="22"/>
          <w:szCs w:val="22"/>
        </w:rPr>
        <w:lastRenderedPageBreak/>
        <w:t>※様式はこれに限らず、別紙を添付してもかまいません。</w:t>
      </w:r>
    </w:p>
    <w:tbl>
      <w:tblPr>
        <w:tblW w:w="89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358"/>
        <w:gridCol w:w="3969"/>
        <w:gridCol w:w="1134"/>
        <w:gridCol w:w="2410"/>
        <w:gridCol w:w="50"/>
      </w:tblGrid>
      <w:tr w:rsidR="00032913" w:rsidRPr="00D8597E" w:rsidTr="00032913">
        <w:trPr>
          <w:trHeight w:hRule="exact" w:val="1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2913" w:rsidRPr="00D8597E" w:rsidRDefault="00032913" w:rsidP="00032913">
            <w:pPr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032913">
        <w:trPr>
          <w:cantSplit/>
          <w:trHeight w:hRule="exact" w:val="702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32913" w:rsidRPr="00D8597E" w:rsidRDefault="00032913" w:rsidP="00032913">
            <w:pPr>
              <w:ind w:right="-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テーマ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6EA6" w:rsidRPr="00D8597E" w:rsidRDefault="00BB2B0C" w:rsidP="00C26EA6">
            <w:pPr>
              <w:ind w:right="-6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B2B0C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これからの八戸市のまちづくり</w:t>
            </w:r>
          </w:p>
          <w:p w:rsidR="00032913" w:rsidRPr="00D8597E" w:rsidRDefault="004764E3" w:rsidP="00C26EA6">
            <w:pPr>
              <w:ind w:right="-6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（</w:t>
            </w:r>
            <w:r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８００</w:t>
            </w:r>
            <w:r w:rsidR="00032913"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字</w:t>
            </w:r>
            <w:r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程度</w:t>
            </w:r>
            <w:r w:rsidR="00032913"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913" w:rsidRPr="00D8597E" w:rsidRDefault="00032913" w:rsidP="00032913">
            <w:pPr>
              <w:wordWrap w:val="0"/>
              <w:ind w:right="-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859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E71F49" w:rsidRPr="00D8597E" w:rsidRDefault="00E71F49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4764E3" w:rsidRPr="00D8597E" w:rsidRDefault="004764E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34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64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2913" w:rsidRPr="00D8597E" w:rsidRDefault="0003291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913" w:rsidRPr="00D8597E" w:rsidTr="00E71F49">
        <w:trPr>
          <w:cantSplit/>
          <w:trHeight w:hRule="exact" w:val="570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64E3" w:rsidRPr="00D8597E" w:rsidRDefault="004764E3" w:rsidP="00E71F49">
            <w:pPr>
              <w:wordWrap w:val="0"/>
              <w:ind w:right="-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032913" w:rsidRPr="00D8597E" w:rsidRDefault="00032913" w:rsidP="00032913">
            <w:pPr>
              <w:wordWrap w:val="0"/>
              <w:ind w:right="-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06BF5" w:rsidRPr="00D8597E" w:rsidRDefault="00306BF5" w:rsidP="00C150D9">
      <w:pPr>
        <w:pStyle w:val="OasysWin"/>
        <w:wordWrap/>
        <w:spacing w:line="360" w:lineRule="exact"/>
        <w:rPr>
          <w:rFonts w:ascii="BIZ UD明朝 Medium" w:eastAsia="BIZ UD明朝 Medium" w:hAnsi="BIZ UD明朝 Medium"/>
          <w:szCs w:val="24"/>
        </w:rPr>
      </w:pPr>
    </w:p>
    <w:sectPr w:rsidR="00306BF5" w:rsidRPr="00D8597E">
      <w:pgSz w:w="11906" w:h="16838" w:code="9"/>
      <w:pgMar w:top="1212" w:right="1100" w:bottom="606" w:left="1400" w:header="851" w:footer="992" w:gutter="0"/>
      <w:cols w:space="425"/>
      <w:docGrid w:type="linesAndChars" w:linePitch="303" w:charSpace="1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A5" w:rsidRDefault="001B76A5" w:rsidP="007D1B20">
      <w:r>
        <w:separator/>
      </w:r>
    </w:p>
  </w:endnote>
  <w:endnote w:type="continuationSeparator" w:id="0">
    <w:p w:rsidR="001B76A5" w:rsidRDefault="001B76A5" w:rsidP="007D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A5" w:rsidRDefault="001B76A5" w:rsidP="007D1B20">
      <w:r>
        <w:separator/>
      </w:r>
    </w:p>
  </w:footnote>
  <w:footnote w:type="continuationSeparator" w:id="0">
    <w:p w:rsidR="001B76A5" w:rsidRDefault="001B76A5" w:rsidP="007D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7CC1"/>
    <w:multiLevelType w:val="hybridMultilevel"/>
    <w:tmpl w:val="D3808E6E"/>
    <w:lvl w:ilvl="0" w:tplc="B5B2F0C8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A9"/>
    <w:rsid w:val="000263CF"/>
    <w:rsid w:val="00032913"/>
    <w:rsid w:val="000537AD"/>
    <w:rsid w:val="00066043"/>
    <w:rsid w:val="00096963"/>
    <w:rsid w:val="000D228B"/>
    <w:rsid w:val="001030B9"/>
    <w:rsid w:val="001061A5"/>
    <w:rsid w:val="0010753F"/>
    <w:rsid w:val="00145D8E"/>
    <w:rsid w:val="0015633A"/>
    <w:rsid w:val="00180747"/>
    <w:rsid w:val="00180D51"/>
    <w:rsid w:val="00184E06"/>
    <w:rsid w:val="001B76A5"/>
    <w:rsid w:val="001D23ED"/>
    <w:rsid w:val="001D30DD"/>
    <w:rsid w:val="001E3461"/>
    <w:rsid w:val="001F2FFA"/>
    <w:rsid w:val="00215C8C"/>
    <w:rsid w:val="00234331"/>
    <w:rsid w:val="00242FDD"/>
    <w:rsid w:val="00267E08"/>
    <w:rsid w:val="002A6CA0"/>
    <w:rsid w:val="002B1C2A"/>
    <w:rsid w:val="002B1E68"/>
    <w:rsid w:val="002D5592"/>
    <w:rsid w:val="002E0279"/>
    <w:rsid w:val="002E2CA9"/>
    <w:rsid w:val="002E2CE1"/>
    <w:rsid w:val="003003C0"/>
    <w:rsid w:val="00306BF5"/>
    <w:rsid w:val="003137A8"/>
    <w:rsid w:val="003232E5"/>
    <w:rsid w:val="00326428"/>
    <w:rsid w:val="003409F1"/>
    <w:rsid w:val="003544EB"/>
    <w:rsid w:val="00396132"/>
    <w:rsid w:val="003B0A23"/>
    <w:rsid w:val="003B6ADD"/>
    <w:rsid w:val="003C0F86"/>
    <w:rsid w:val="003E22C0"/>
    <w:rsid w:val="003E5094"/>
    <w:rsid w:val="003E773C"/>
    <w:rsid w:val="004503EE"/>
    <w:rsid w:val="004764E3"/>
    <w:rsid w:val="004A372B"/>
    <w:rsid w:val="004A6FCA"/>
    <w:rsid w:val="004C52AD"/>
    <w:rsid w:val="004D6375"/>
    <w:rsid w:val="004F754A"/>
    <w:rsid w:val="005016AF"/>
    <w:rsid w:val="005038A5"/>
    <w:rsid w:val="00517FCB"/>
    <w:rsid w:val="00521B00"/>
    <w:rsid w:val="00574ECC"/>
    <w:rsid w:val="00575878"/>
    <w:rsid w:val="00580818"/>
    <w:rsid w:val="00585FDD"/>
    <w:rsid w:val="005C1BE3"/>
    <w:rsid w:val="0061213F"/>
    <w:rsid w:val="00630221"/>
    <w:rsid w:val="00656B8A"/>
    <w:rsid w:val="00667AB0"/>
    <w:rsid w:val="006B2BE9"/>
    <w:rsid w:val="006C4D13"/>
    <w:rsid w:val="006F52A7"/>
    <w:rsid w:val="006F55B4"/>
    <w:rsid w:val="0073258E"/>
    <w:rsid w:val="007673B2"/>
    <w:rsid w:val="0077477F"/>
    <w:rsid w:val="0078428A"/>
    <w:rsid w:val="007928B7"/>
    <w:rsid w:val="00792CB2"/>
    <w:rsid w:val="007A44F6"/>
    <w:rsid w:val="007C4A04"/>
    <w:rsid w:val="007D1B20"/>
    <w:rsid w:val="0084477A"/>
    <w:rsid w:val="0086781C"/>
    <w:rsid w:val="008846F8"/>
    <w:rsid w:val="008B2277"/>
    <w:rsid w:val="008B5E01"/>
    <w:rsid w:val="008C02D4"/>
    <w:rsid w:val="008E5CE3"/>
    <w:rsid w:val="008E6ADC"/>
    <w:rsid w:val="008F1CAA"/>
    <w:rsid w:val="00900FF8"/>
    <w:rsid w:val="0090156B"/>
    <w:rsid w:val="0097696E"/>
    <w:rsid w:val="009A43D0"/>
    <w:rsid w:val="009B4BB5"/>
    <w:rsid w:val="009F71DB"/>
    <w:rsid w:val="00A006E9"/>
    <w:rsid w:val="00A012A9"/>
    <w:rsid w:val="00A26CF9"/>
    <w:rsid w:val="00A34538"/>
    <w:rsid w:val="00A35DD6"/>
    <w:rsid w:val="00A41863"/>
    <w:rsid w:val="00A86ABB"/>
    <w:rsid w:val="00A86B56"/>
    <w:rsid w:val="00AD0AE1"/>
    <w:rsid w:val="00AD597C"/>
    <w:rsid w:val="00AE3426"/>
    <w:rsid w:val="00B12599"/>
    <w:rsid w:val="00B20D29"/>
    <w:rsid w:val="00B227C2"/>
    <w:rsid w:val="00B36D0C"/>
    <w:rsid w:val="00B554B8"/>
    <w:rsid w:val="00B85736"/>
    <w:rsid w:val="00BA6713"/>
    <w:rsid w:val="00BB2B0C"/>
    <w:rsid w:val="00BB4691"/>
    <w:rsid w:val="00BC7CE6"/>
    <w:rsid w:val="00BF47EC"/>
    <w:rsid w:val="00C058B4"/>
    <w:rsid w:val="00C150D9"/>
    <w:rsid w:val="00C26EA6"/>
    <w:rsid w:val="00C35D5B"/>
    <w:rsid w:val="00C624C0"/>
    <w:rsid w:val="00C95F9B"/>
    <w:rsid w:val="00C969C0"/>
    <w:rsid w:val="00D1052E"/>
    <w:rsid w:val="00D31EE2"/>
    <w:rsid w:val="00D429E0"/>
    <w:rsid w:val="00D53D10"/>
    <w:rsid w:val="00D80D3C"/>
    <w:rsid w:val="00D8597E"/>
    <w:rsid w:val="00D93E30"/>
    <w:rsid w:val="00DC490A"/>
    <w:rsid w:val="00DF4DD8"/>
    <w:rsid w:val="00E32FCA"/>
    <w:rsid w:val="00E36E50"/>
    <w:rsid w:val="00E71F49"/>
    <w:rsid w:val="00EC28C7"/>
    <w:rsid w:val="00EC51C8"/>
    <w:rsid w:val="00EE7456"/>
    <w:rsid w:val="00F4339F"/>
    <w:rsid w:val="00F43438"/>
    <w:rsid w:val="00F61B59"/>
    <w:rsid w:val="00F74555"/>
    <w:rsid w:val="00F75774"/>
    <w:rsid w:val="00F75E44"/>
    <w:rsid w:val="00FB3C44"/>
    <w:rsid w:val="00FD2259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A3AA02"/>
  <w15:docId w15:val="{A9432B88-BF81-4DF8-932E-83D6E78B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Chars="228" w:left="657" w:hangingChars="81" w:hanging="178"/>
      <w:jc w:val="left"/>
      <w:textAlignment w:val="baseline"/>
    </w:pPr>
    <w:rPr>
      <w:rFonts w:ascii="FO明朝体" w:eastAsia="FO明朝体" w:hAnsi="Times New Roman"/>
      <w:color w:val="000000"/>
      <w:kern w:val="0"/>
      <w:sz w:val="22"/>
      <w:szCs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ゴシック"/>
      <w:spacing w:val="-5"/>
      <w:sz w:val="22"/>
      <w:szCs w:val="22"/>
    </w:rPr>
  </w:style>
  <w:style w:type="paragraph" w:styleId="a4">
    <w:name w:val="header"/>
    <w:basedOn w:val="a"/>
    <w:link w:val="a5"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B20"/>
    <w:rPr>
      <w:kern w:val="2"/>
      <w:sz w:val="21"/>
      <w:szCs w:val="24"/>
    </w:rPr>
  </w:style>
  <w:style w:type="paragraph" w:styleId="a6">
    <w:name w:val="footer"/>
    <w:basedOn w:val="a"/>
    <w:link w:val="a7"/>
    <w:rsid w:val="007D1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B20"/>
    <w:rPr>
      <w:kern w:val="2"/>
      <w:sz w:val="21"/>
      <w:szCs w:val="24"/>
    </w:rPr>
  </w:style>
  <w:style w:type="paragraph" w:styleId="a8">
    <w:name w:val="Balloon Text"/>
    <w:basedOn w:val="a"/>
    <w:link w:val="a9"/>
    <w:rsid w:val="00A86A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6AB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EC5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八戸市総合計画審議会委員公募実施要領</vt:lpstr>
      <vt:lpstr>八戸市総合計画審議会委員公募実施要領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八戸市総合計画審議会委員公募実施要領</dc:title>
  <dc:creator>八戸市</dc:creator>
  <cp:lastModifiedBy>Windows ユーザー</cp:lastModifiedBy>
  <cp:revision>42</cp:revision>
  <cp:lastPrinted>2022-04-15T02:19:00Z</cp:lastPrinted>
  <dcterms:created xsi:type="dcterms:W3CDTF">2019-04-03T04:38:00Z</dcterms:created>
  <dcterms:modified xsi:type="dcterms:W3CDTF">2025-07-23T00:02:00Z</dcterms:modified>
</cp:coreProperties>
</file>